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35309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4073D">
        <w:rPr>
          <w:rFonts w:asciiTheme="minorHAnsi" w:hAnsiTheme="minorHAnsi" w:cs="Calibri"/>
          <w:b/>
          <w:bCs/>
          <w:sz w:val="28"/>
          <w:szCs w:val="28"/>
        </w:rPr>
        <w:t>114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E7C09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4073D">
        <w:rPr>
          <w:rFonts w:asciiTheme="minorHAnsi" w:hAnsiTheme="minorHAnsi" w:cs="Calibri"/>
          <w:b/>
          <w:bCs/>
          <w:sz w:val="22"/>
          <w:szCs w:val="22"/>
        </w:rPr>
        <w:t>52:12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4073D">
        <w:rPr>
          <w:rFonts w:asciiTheme="minorHAnsi" w:hAnsiTheme="minorHAnsi" w:cs="Calibri"/>
          <w:b/>
          <w:sz w:val="22"/>
          <w:szCs w:val="22"/>
        </w:rPr>
        <w:t>114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D4073D">
              <w:rPr>
                <w:rFonts w:asciiTheme="minorHAnsi" w:hAnsiTheme="minorHAnsi"/>
                <w:sz w:val="22"/>
                <w:szCs w:val="22"/>
              </w:rPr>
              <w:t>ZAG – MUC – HEL – MUC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E7C09">
              <w:rPr>
                <w:rFonts w:asciiTheme="minorHAnsi" w:hAnsiTheme="minorHAnsi"/>
                <w:sz w:val="22"/>
                <w:szCs w:val="22"/>
              </w:rPr>
              <w:t>25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24FC6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E7C09" w:rsidRPr="00D4073D" w:rsidRDefault="00D4073D" w:rsidP="00D4073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JERKOVIĆ IVAN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D4073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D4073D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2.802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4073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</w:t>
            </w:r>
            <w:r w:rsidR="00D4073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2.802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7E7C09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CC05BA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D4073D" w:rsidRDefault="007E7C09" w:rsidP="00D407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031D8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4C2015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Default="00D4073D" w:rsidP="00D4073D">
            <w:pPr>
              <w:tabs>
                <w:tab w:val="center" w:pos="1081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ab/>
            </w:r>
          </w:p>
        </w:tc>
      </w:tr>
      <w:tr w:rsidR="007E7C09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CC05BA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391BC5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031D8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031D8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757B1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9F0BBF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9F0BBF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E7C0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E80A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112A0C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757B1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E7C0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E80A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6D0254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E7C0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E80A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E966D7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E7C0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1731D5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D4073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D4073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7E7C09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4073D">
              <w:rPr>
                <w:rFonts w:asciiTheme="minorHAnsi" w:hAnsiTheme="minorHAnsi" w:cs="Arial"/>
                <w:bCs/>
                <w:sz w:val="22"/>
                <w:szCs w:val="22"/>
              </w:rPr>
              <w:t>3.062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E7C0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E7C09" w:rsidRPr="00BA0341" w:rsidRDefault="007E7C09" w:rsidP="007E7C0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E7C09" w:rsidRPr="00BA0341" w:rsidRDefault="007E7C09" w:rsidP="007E7C0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E7C0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E7C0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E7C09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7E7C09" w:rsidRPr="001A1E23" w:rsidRDefault="007E7C09" w:rsidP="007E7C0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4073D">
              <w:rPr>
                <w:rFonts w:asciiTheme="minorHAnsi" w:hAnsiTheme="minorHAnsi" w:cs="Arial"/>
                <w:bCs/>
                <w:sz w:val="22"/>
                <w:szCs w:val="22"/>
              </w:rPr>
              <w:t>3.062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E7C09" w:rsidRPr="001A1E23" w:rsidTr="00B36D64">
        <w:trPr>
          <w:trHeight w:val="456"/>
        </w:trPr>
        <w:tc>
          <w:tcPr>
            <w:tcW w:w="10530" w:type="dxa"/>
            <w:gridSpan w:val="7"/>
          </w:tcPr>
          <w:p w:rsidR="007E7C09" w:rsidRPr="001A1E23" w:rsidRDefault="007E7C09" w:rsidP="007E7C0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E7C09" w:rsidRPr="001A1E23" w:rsidRDefault="007E7C09" w:rsidP="007E7C0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A10F2-B9B3-45A7-A5EA-B77F7B942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2019-02-22T14:03:00Z</cp:lastPrinted>
  <dcterms:created xsi:type="dcterms:W3CDTF">2019-02-22T14:05:00Z</dcterms:created>
  <dcterms:modified xsi:type="dcterms:W3CDTF">2019-02-22T14:05:00Z</dcterms:modified>
</cp:coreProperties>
</file>